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Собрание представителей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сельского поселения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  </w:t>
      </w:r>
      <w:r w:rsidR="007B63B1">
        <w:rPr>
          <w:rFonts w:ascii="Times New Roman" w:hAnsi="Times New Roman"/>
          <w:sz w:val="28"/>
          <w:szCs w:val="28"/>
        </w:rPr>
        <w:t>ДЕВЛЕЗЕРКИНО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Самарской области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:rsidR="009B2124" w:rsidRPr="009B2124" w:rsidRDefault="00DD132A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4423B">
        <w:rPr>
          <w:rFonts w:ascii="Times New Roman" w:hAnsi="Times New Roman"/>
          <w:sz w:val="28"/>
          <w:szCs w:val="28"/>
        </w:rPr>
        <w:t>23.09.2020г.</w:t>
      </w:r>
      <w:bookmarkStart w:id="0" w:name="_GoBack"/>
      <w:bookmarkEnd w:id="0"/>
      <w:r w:rsidR="009B2124" w:rsidRPr="009B2124">
        <w:rPr>
          <w:rFonts w:ascii="Times New Roman" w:hAnsi="Times New Roman"/>
          <w:sz w:val="28"/>
          <w:szCs w:val="28"/>
        </w:rPr>
        <w:t xml:space="preserve">№ </w:t>
      </w:r>
      <w:r w:rsidR="00D4423B">
        <w:rPr>
          <w:rFonts w:ascii="Times New Roman" w:hAnsi="Times New Roman"/>
          <w:sz w:val="28"/>
          <w:szCs w:val="28"/>
        </w:rPr>
        <w:t>4</w:t>
      </w:r>
      <w:r w:rsidR="009B2124"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О конкурсе на замещение должности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proofErr w:type="spellStart"/>
      <w:r w:rsidR="007B63B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</w:p>
    <w:p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2 и 3 статьи 40.1 Устава сельского поселения </w:t>
      </w:r>
      <w:proofErr w:type="spellStart"/>
      <w:r w:rsidR="007B63B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DD132A">
        <w:rPr>
          <w:rFonts w:ascii="Times New Roman" w:hAnsi="Times New Roman" w:cs="Times New Roman"/>
          <w:sz w:val="28"/>
          <w:szCs w:val="28"/>
        </w:rPr>
        <w:t>«</w:t>
      </w:r>
      <w:r w:rsidRPr="009B2124">
        <w:rPr>
          <w:rFonts w:ascii="Times New Roman" w:hAnsi="Times New Roman" w:cs="Times New Roman"/>
          <w:sz w:val="28"/>
          <w:szCs w:val="28"/>
        </w:rPr>
        <w:t xml:space="preserve">Положением о проведении конкурса по отбору кандидатур на должность Главы сельского поселения </w:t>
      </w:r>
      <w:proofErr w:type="spellStart"/>
      <w:r w:rsidR="007B63B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», 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proofErr w:type="spellStart"/>
      <w:r w:rsidR="007B63B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32A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7B63B1">
        <w:rPr>
          <w:rFonts w:ascii="Times New Roman" w:hAnsi="Times New Roman" w:cs="Times New Roman"/>
          <w:sz w:val="28"/>
          <w:szCs w:val="28"/>
        </w:rPr>
        <w:t>134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</w:p>
    <w:p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РЕШИЛО:</w:t>
      </w:r>
    </w:p>
    <w:p w:rsidR="009B2124" w:rsidRPr="009B2124" w:rsidRDefault="009B2124" w:rsidP="009B2124">
      <w:pPr>
        <w:numPr>
          <w:ilvl w:val="0"/>
          <w:numId w:val="3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конкурс).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 xml:space="preserve">Конкурсные процедуры проводятся с </w:t>
      </w:r>
      <w:r w:rsidR="00803DDE">
        <w:rPr>
          <w:rFonts w:ascii="Times New Roman" w:hAnsi="Times New Roman" w:cs="Times New Roman"/>
          <w:sz w:val="28"/>
          <w:szCs w:val="28"/>
        </w:rPr>
        <w:t>2</w:t>
      </w:r>
      <w:r w:rsidR="00D6310D">
        <w:rPr>
          <w:rFonts w:ascii="Times New Roman" w:hAnsi="Times New Roman" w:cs="Times New Roman"/>
          <w:sz w:val="28"/>
          <w:szCs w:val="28"/>
        </w:rPr>
        <w:t>5</w:t>
      </w:r>
      <w:r w:rsidR="008E7C2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кандидаты или кандидат) являются: 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владение кандидатом государственным языком Российской Федерации;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</w:rPr>
        <w:t>неосуждение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 и абзаца второго части 2.1 статьи 36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от 06.10.2003 № 131-ФЗ</w:t>
      </w:r>
      <w:proofErr w:type="gramEnd"/>
      <w:r w:rsidRPr="009E749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непривлечение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до </w:t>
      </w:r>
      <w:r w:rsidR="00CA2813"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62850"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CA2813"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0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</w:t>
      </w:r>
      <w:r w:rsidR="00CA2813"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тября</w:t>
      </w:r>
      <w:r w:rsidRPr="0003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2020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(дня планируемого заседания Собрания представителей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A281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A281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1</w:t>
      </w:r>
      <w:r w:rsidRPr="00034BE3">
        <w:rPr>
          <w:rFonts w:ascii="Times New Roman" w:hAnsi="Times New Roman" w:cs="Times New Roman"/>
          <w:sz w:val="28"/>
          <w:szCs w:val="28"/>
        </w:rPr>
        <w:t xml:space="preserve">)   заявление по форме, предусмотренной </w:t>
      </w:r>
      <w:r w:rsidR="00562850" w:rsidRPr="00034BE3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proofErr w:type="spellStart"/>
      <w:r w:rsidR="00562850" w:rsidRPr="00034BE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62850" w:rsidRPr="00034BE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62850" w:rsidRPr="00034BE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62850" w:rsidRPr="00034BE3">
        <w:rPr>
          <w:rFonts w:ascii="Times New Roman" w:hAnsi="Times New Roman" w:cs="Times New Roman"/>
          <w:sz w:val="28"/>
          <w:szCs w:val="28"/>
        </w:rPr>
        <w:t xml:space="preserve"> Самарской области»,  </w:t>
      </w:r>
      <w:r w:rsidRPr="00034BE3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proofErr w:type="spellStart"/>
      <w:r w:rsidR="00CF2776" w:rsidRPr="00034BE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034BE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34BE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34BE3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7B63B1" w:rsidRPr="00034BE3">
        <w:rPr>
          <w:rFonts w:ascii="Times New Roman" w:hAnsi="Times New Roman" w:cs="Times New Roman"/>
          <w:sz w:val="28"/>
          <w:szCs w:val="28"/>
        </w:rPr>
        <w:t>134</w:t>
      </w:r>
      <w:r w:rsidRPr="00034BE3">
        <w:rPr>
          <w:rFonts w:ascii="Times New Roman" w:hAnsi="Times New Roman" w:cs="Times New Roman"/>
          <w:sz w:val="28"/>
          <w:szCs w:val="28"/>
        </w:rPr>
        <w:t>;</w:t>
      </w:r>
    </w:p>
    <w:p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установленной распоряжением Правительства Российской Федерации от 26.05.2005 № 667-р;</w:t>
      </w:r>
    </w:p>
    <w:p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9B2124" w:rsidRPr="009B2124" w:rsidRDefault="00E9401D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r w:rsid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7B63B1">
        <w:rPr>
          <w:rFonts w:ascii="Times New Roman" w:hAnsi="Times New Roman" w:cs="Times New Roman"/>
          <w:sz w:val="28"/>
          <w:szCs w:val="28"/>
        </w:rPr>
        <w:t>446858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Самарская область, Челно-Вершинский район, село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7B63B1">
        <w:rPr>
          <w:rFonts w:ascii="Times New Roman" w:hAnsi="Times New Roman" w:cs="Times New Roman"/>
          <w:noProof/>
          <w:color w:val="000000"/>
          <w:sz w:val="28"/>
          <w:szCs w:val="28"/>
        </w:rPr>
        <w:t>Советская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д. </w:t>
      </w:r>
      <w:r w:rsidR="007B63B1">
        <w:rPr>
          <w:rFonts w:ascii="Times New Roman" w:hAnsi="Times New Roman" w:cs="Times New Roman"/>
          <w:noProof/>
          <w:color w:val="000000"/>
          <w:sz w:val="28"/>
          <w:szCs w:val="28"/>
        </w:rPr>
        <w:t>14 «Б»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с </w:t>
      </w:r>
      <w:r w:rsidR="00803DDE">
        <w:rPr>
          <w:rFonts w:ascii="Times New Roman" w:hAnsi="Times New Roman" w:cs="Times New Roman"/>
          <w:sz w:val="28"/>
          <w:szCs w:val="28"/>
        </w:rPr>
        <w:t>26</w:t>
      </w:r>
      <w:r w:rsidR="008E7C2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3DDE">
        <w:rPr>
          <w:rFonts w:ascii="Times New Roman" w:hAnsi="Times New Roman" w:cs="Times New Roman"/>
          <w:sz w:val="28"/>
          <w:szCs w:val="28"/>
        </w:rPr>
        <w:t>1</w:t>
      </w:r>
      <w:r w:rsidRPr="009B2124">
        <w:rPr>
          <w:rFonts w:ascii="Times New Roman" w:hAnsi="Times New Roman" w:cs="Times New Roman"/>
          <w:sz w:val="28"/>
          <w:szCs w:val="28"/>
        </w:rPr>
        <w:t>6</w:t>
      </w:r>
      <w:r w:rsidR="008E7C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20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446858,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7B63B1">
        <w:rPr>
          <w:rFonts w:ascii="Times New Roman" w:hAnsi="Times New Roman" w:cs="Times New Roman"/>
          <w:noProof/>
          <w:color w:val="000000"/>
          <w:sz w:val="28"/>
          <w:szCs w:val="28"/>
        </w:rPr>
        <w:t>Советская</w:t>
      </w:r>
      <w:r w:rsidR="007B63B1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д. </w:t>
      </w:r>
      <w:r w:rsidR="007B63B1">
        <w:rPr>
          <w:rFonts w:ascii="Times New Roman" w:hAnsi="Times New Roman" w:cs="Times New Roman"/>
          <w:noProof/>
          <w:color w:val="000000"/>
          <w:sz w:val="28"/>
          <w:szCs w:val="28"/>
        </w:rPr>
        <w:t>14 «Б»</w:t>
      </w:r>
      <w:r w:rsidRPr="009B21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8E7C26">
        <w:rPr>
          <w:rFonts w:ascii="Times New Roman" w:hAnsi="Times New Roman" w:cs="Times New Roman"/>
          <w:sz w:val="28"/>
          <w:szCs w:val="28"/>
        </w:rPr>
        <w:t>с 9.00 до 18.00</w:t>
      </w:r>
      <w:r w:rsidR="007B63B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B2124">
        <w:rPr>
          <w:rFonts w:ascii="Times New Roman" w:hAnsi="Times New Roman" w:cs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4BE3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034BE3">
        <w:rPr>
          <w:rFonts w:ascii="Times New Roman" w:hAnsi="Times New Roman" w:cs="Times New Roman"/>
          <w:sz w:val="28"/>
          <w:szCs w:val="28"/>
        </w:rPr>
        <w:t xml:space="preserve">О дате проведения итогового заседания конкурсной комиссии кандидаты, допущенные </w:t>
      </w:r>
      <w:r w:rsidR="00562850" w:rsidRPr="00034BE3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034B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034BE3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</w:t>
      </w:r>
      <w:r w:rsidR="00562850" w:rsidRPr="00034BE3">
        <w:rPr>
          <w:rFonts w:ascii="Times New Roman" w:hAnsi="Times New Roman" w:cs="Times New Roman"/>
          <w:sz w:val="28"/>
          <w:szCs w:val="28"/>
        </w:rPr>
        <w:lastRenderedPageBreak/>
        <w:t xml:space="preserve">отбору кандидатур на должность Главы сельского поселения </w:t>
      </w:r>
      <w:proofErr w:type="spellStart"/>
      <w:r w:rsidR="00562850" w:rsidRPr="00034BE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62850" w:rsidRPr="00034BE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034BE3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034BE3">
        <w:rPr>
          <w:rFonts w:ascii="Times New Roman" w:hAnsi="Times New Roman" w:cs="Times New Roman"/>
          <w:sz w:val="28"/>
          <w:szCs w:val="28"/>
        </w:rPr>
        <w:t xml:space="preserve"> Самарской области»,  </w:t>
      </w:r>
      <w:r w:rsidRPr="00034BE3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proofErr w:type="spellStart"/>
      <w:r w:rsidR="00CF2776" w:rsidRPr="00034BE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803DDE" w:rsidRPr="00034BE3">
        <w:rPr>
          <w:rFonts w:ascii="Times New Roman" w:hAnsi="Times New Roman" w:cs="Times New Roman"/>
          <w:sz w:val="28"/>
          <w:szCs w:val="28"/>
        </w:rPr>
        <w:t xml:space="preserve"> </w:t>
      </w:r>
      <w:r w:rsidRPr="00034B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34BE3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034BE3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CF2776" w:rsidRPr="00034BE3">
        <w:rPr>
          <w:rFonts w:ascii="Times New Roman" w:hAnsi="Times New Roman" w:cs="Times New Roman"/>
          <w:sz w:val="28"/>
          <w:szCs w:val="28"/>
        </w:rPr>
        <w:t>134</w:t>
      </w:r>
      <w:r w:rsidRPr="00034BE3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DD132A" w:rsidRPr="009B2124" w:rsidRDefault="00DD132A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Настоящее решение вступает в силу со дня официального опубликования.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F2776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53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А.Н. </w:t>
      </w:r>
      <w:proofErr w:type="spellStart"/>
      <w:r w:rsidR="00A533FB">
        <w:rPr>
          <w:rFonts w:ascii="Times New Roman" w:hAnsi="Times New Roman" w:cs="Times New Roman"/>
          <w:sz w:val="28"/>
          <w:szCs w:val="28"/>
        </w:rPr>
        <w:t>Досов</w:t>
      </w:r>
      <w:proofErr w:type="spellEnd"/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Глава 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F2776" w:rsidRDefault="00CF2776" w:rsidP="009B2124">
      <w:pPr>
        <w:tabs>
          <w:tab w:val="num" w:pos="20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24"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            </w:t>
      </w:r>
      <w:r w:rsidR="00A533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A533F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A533FB"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F63AE5">
      <w:pgSz w:w="11906" w:h="16838"/>
      <w:pgMar w:top="851" w:right="709" w:bottom="709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3"/>
    <w:rsid w:val="00005FC1"/>
    <w:rsid w:val="000061F9"/>
    <w:rsid w:val="00007349"/>
    <w:rsid w:val="00014B33"/>
    <w:rsid w:val="00015022"/>
    <w:rsid w:val="00023145"/>
    <w:rsid w:val="00027D5F"/>
    <w:rsid w:val="0003032A"/>
    <w:rsid w:val="00031BDF"/>
    <w:rsid w:val="00034385"/>
    <w:rsid w:val="00034BE3"/>
    <w:rsid w:val="00047EE4"/>
    <w:rsid w:val="000507C6"/>
    <w:rsid w:val="00051771"/>
    <w:rsid w:val="00060916"/>
    <w:rsid w:val="00065998"/>
    <w:rsid w:val="00067218"/>
    <w:rsid w:val="00074C43"/>
    <w:rsid w:val="000754AF"/>
    <w:rsid w:val="00081094"/>
    <w:rsid w:val="0008611F"/>
    <w:rsid w:val="00087F0B"/>
    <w:rsid w:val="00090292"/>
    <w:rsid w:val="00095D67"/>
    <w:rsid w:val="000A627B"/>
    <w:rsid w:val="000B2CF3"/>
    <w:rsid w:val="000B6B35"/>
    <w:rsid w:val="000C172D"/>
    <w:rsid w:val="000C5DDE"/>
    <w:rsid w:val="000D18D0"/>
    <w:rsid w:val="000D5D29"/>
    <w:rsid w:val="000D604D"/>
    <w:rsid w:val="000E2BED"/>
    <w:rsid w:val="000F1129"/>
    <w:rsid w:val="000F58AC"/>
    <w:rsid w:val="00120D5C"/>
    <w:rsid w:val="00121CDB"/>
    <w:rsid w:val="00137A7E"/>
    <w:rsid w:val="0014111B"/>
    <w:rsid w:val="00163E38"/>
    <w:rsid w:val="00165C46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7295D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6C10"/>
    <w:rsid w:val="003407CD"/>
    <w:rsid w:val="00341738"/>
    <w:rsid w:val="003434CF"/>
    <w:rsid w:val="00343578"/>
    <w:rsid w:val="00355443"/>
    <w:rsid w:val="00360A12"/>
    <w:rsid w:val="00362182"/>
    <w:rsid w:val="00363192"/>
    <w:rsid w:val="00374E8C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2850"/>
    <w:rsid w:val="00565ACF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7424"/>
    <w:rsid w:val="007074D8"/>
    <w:rsid w:val="00715FD5"/>
    <w:rsid w:val="00720F34"/>
    <w:rsid w:val="00726B51"/>
    <w:rsid w:val="00727056"/>
    <w:rsid w:val="00730A7F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7345"/>
    <w:rsid w:val="00797D9E"/>
    <w:rsid w:val="007A0582"/>
    <w:rsid w:val="007A0A9B"/>
    <w:rsid w:val="007A6E2E"/>
    <w:rsid w:val="007B63B1"/>
    <w:rsid w:val="007D676F"/>
    <w:rsid w:val="007E196B"/>
    <w:rsid w:val="007E1F9B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A09B4"/>
    <w:rsid w:val="008A3626"/>
    <w:rsid w:val="008A38AC"/>
    <w:rsid w:val="008A3C35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406B"/>
    <w:rsid w:val="00A147FD"/>
    <w:rsid w:val="00A14E9C"/>
    <w:rsid w:val="00A329F3"/>
    <w:rsid w:val="00A3468D"/>
    <w:rsid w:val="00A367D7"/>
    <w:rsid w:val="00A4757A"/>
    <w:rsid w:val="00A533FB"/>
    <w:rsid w:val="00A53483"/>
    <w:rsid w:val="00A75A4C"/>
    <w:rsid w:val="00A768BC"/>
    <w:rsid w:val="00A97073"/>
    <w:rsid w:val="00AA07A0"/>
    <w:rsid w:val="00AA53C6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4DD4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50B51"/>
    <w:rsid w:val="00C54BB7"/>
    <w:rsid w:val="00C73898"/>
    <w:rsid w:val="00C74741"/>
    <w:rsid w:val="00C83E73"/>
    <w:rsid w:val="00C8784C"/>
    <w:rsid w:val="00C911E5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DC7"/>
    <w:rsid w:val="00CD5AD3"/>
    <w:rsid w:val="00CF2776"/>
    <w:rsid w:val="00D077CA"/>
    <w:rsid w:val="00D133EB"/>
    <w:rsid w:val="00D20A69"/>
    <w:rsid w:val="00D224BB"/>
    <w:rsid w:val="00D25436"/>
    <w:rsid w:val="00D4423B"/>
    <w:rsid w:val="00D458D6"/>
    <w:rsid w:val="00D5330C"/>
    <w:rsid w:val="00D536DD"/>
    <w:rsid w:val="00D56D5F"/>
    <w:rsid w:val="00D62345"/>
    <w:rsid w:val="00D6310D"/>
    <w:rsid w:val="00D6434F"/>
    <w:rsid w:val="00D717DA"/>
    <w:rsid w:val="00D84E50"/>
    <w:rsid w:val="00D97617"/>
    <w:rsid w:val="00DC170D"/>
    <w:rsid w:val="00DC1C54"/>
    <w:rsid w:val="00DC3E04"/>
    <w:rsid w:val="00DC4D08"/>
    <w:rsid w:val="00DD07F9"/>
    <w:rsid w:val="00DD132A"/>
    <w:rsid w:val="00DD3B30"/>
    <w:rsid w:val="00DE579A"/>
    <w:rsid w:val="00E1055C"/>
    <w:rsid w:val="00E178C3"/>
    <w:rsid w:val="00E35731"/>
    <w:rsid w:val="00E469F9"/>
    <w:rsid w:val="00E61C2A"/>
    <w:rsid w:val="00E70CE7"/>
    <w:rsid w:val="00E73AF4"/>
    <w:rsid w:val="00E75164"/>
    <w:rsid w:val="00E814B8"/>
    <w:rsid w:val="00E822D8"/>
    <w:rsid w:val="00E830D2"/>
    <w:rsid w:val="00E832E2"/>
    <w:rsid w:val="00E9401D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3AE5"/>
    <w:rsid w:val="00F645D6"/>
    <w:rsid w:val="00F677DE"/>
    <w:rsid w:val="00F73956"/>
    <w:rsid w:val="00F74320"/>
    <w:rsid w:val="00F84625"/>
    <w:rsid w:val="00F8776C"/>
    <w:rsid w:val="00F9009F"/>
    <w:rsid w:val="00F9331A"/>
    <w:rsid w:val="00F94F20"/>
    <w:rsid w:val="00FA2D84"/>
    <w:rsid w:val="00FB7785"/>
    <w:rsid w:val="00FC3C3B"/>
    <w:rsid w:val="00FC4E16"/>
    <w:rsid w:val="00FD129C"/>
    <w:rsid w:val="00FD3B81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Пользователь Windows</cp:lastModifiedBy>
  <cp:revision>12</cp:revision>
  <cp:lastPrinted>2020-09-17T06:34:00Z</cp:lastPrinted>
  <dcterms:created xsi:type="dcterms:W3CDTF">2020-09-17T10:25:00Z</dcterms:created>
  <dcterms:modified xsi:type="dcterms:W3CDTF">2020-09-22T10:17:00Z</dcterms:modified>
</cp:coreProperties>
</file>